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9631" w14:textId="77777777" w:rsidR="00BD12AE" w:rsidRDefault="00BD12AE" w:rsidP="00BD12AE">
      <w:pPr>
        <w:jc w:val="center"/>
        <w:rPr>
          <w:sz w:val="24"/>
          <w:szCs w:val="24"/>
        </w:rPr>
      </w:pPr>
      <w:bookmarkStart w:id="0" w:name="_GoBack"/>
      <w:bookmarkEnd w:id="0"/>
    </w:p>
    <w:p w14:paraId="2CC2E6AC" w14:textId="48B5B243" w:rsidR="004D66EF" w:rsidRPr="00D67D53" w:rsidRDefault="005A0AC1" w:rsidP="00BD12AE">
      <w:pPr>
        <w:jc w:val="center"/>
        <w:rPr>
          <w:sz w:val="24"/>
          <w:szCs w:val="24"/>
        </w:rPr>
      </w:pPr>
      <w:r w:rsidRPr="00D67D53">
        <w:rPr>
          <w:sz w:val="24"/>
          <w:szCs w:val="24"/>
        </w:rPr>
        <w:t>MEVLİDİ NEBİ BİLGİ YARIŞMASINDA YARIŞMACILARIN DİKKAT ETMESİ GEREKEN HUSUSLAR</w:t>
      </w:r>
    </w:p>
    <w:p w14:paraId="10BDB110" w14:textId="1C0B24DD" w:rsidR="005A0AC1" w:rsidRPr="00D67D53" w:rsidRDefault="005A0AC1" w:rsidP="00D67D53">
      <w:pPr>
        <w:jc w:val="both"/>
        <w:rPr>
          <w:sz w:val="24"/>
          <w:szCs w:val="24"/>
        </w:rPr>
      </w:pPr>
      <w:r w:rsidRPr="00D67D53">
        <w:rPr>
          <w:sz w:val="24"/>
          <w:szCs w:val="24"/>
        </w:rPr>
        <w:t>Sınava Giriş Esnasında</w:t>
      </w:r>
    </w:p>
    <w:p w14:paraId="7528F2B1" w14:textId="77777777" w:rsidR="00BA540D" w:rsidRPr="00D67D53" w:rsidRDefault="005A0AC1" w:rsidP="00D67D53">
      <w:pPr>
        <w:jc w:val="both"/>
        <w:rPr>
          <w:sz w:val="24"/>
          <w:szCs w:val="24"/>
        </w:rPr>
      </w:pPr>
      <w:r w:rsidRPr="00D67D53">
        <w:rPr>
          <w:sz w:val="24"/>
          <w:szCs w:val="24"/>
        </w:rPr>
        <w:t xml:space="preserve">1-T.C. Kimlik </w:t>
      </w:r>
      <w:r w:rsidR="00BA540D" w:rsidRPr="00D67D53">
        <w:rPr>
          <w:sz w:val="24"/>
          <w:szCs w:val="24"/>
        </w:rPr>
        <w:t>kartı ve geçerli öğrenci belgesini yarışma öncesinde ibraz edemeyen hiçbir öğrenci yarışma salonuna alınmayacaktır.</w:t>
      </w:r>
    </w:p>
    <w:p w14:paraId="7F24A079" w14:textId="4C426846" w:rsidR="00E76781" w:rsidRPr="00D67D53" w:rsidRDefault="00BA540D" w:rsidP="00D67D53">
      <w:pPr>
        <w:jc w:val="both"/>
        <w:rPr>
          <w:sz w:val="24"/>
          <w:szCs w:val="24"/>
        </w:rPr>
      </w:pPr>
      <w:r w:rsidRPr="00D67D53">
        <w:rPr>
          <w:sz w:val="24"/>
          <w:szCs w:val="24"/>
        </w:rPr>
        <w:t xml:space="preserve">2-İlk 30 </w:t>
      </w:r>
      <w:proofErr w:type="spellStart"/>
      <w:r w:rsidRPr="00D67D53">
        <w:rPr>
          <w:sz w:val="24"/>
          <w:szCs w:val="24"/>
        </w:rPr>
        <w:t>dk</w:t>
      </w:r>
      <w:proofErr w:type="spellEnd"/>
      <w:r w:rsidRPr="00D67D53">
        <w:rPr>
          <w:sz w:val="24"/>
          <w:szCs w:val="24"/>
        </w:rPr>
        <w:t xml:space="preserve"> içerisinde</w:t>
      </w:r>
      <w:r w:rsidR="00E76781" w:rsidRPr="00D67D53">
        <w:rPr>
          <w:sz w:val="24"/>
          <w:szCs w:val="24"/>
        </w:rPr>
        <w:t xml:space="preserve"> </w:t>
      </w:r>
      <w:r w:rsidRPr="00D67D53">
        <w:rPr>
          <w:sz w:val="24"/>
          <w:szCs w:val="24"/>
        </w:rPr>
        <w:t>katılmayanlar</w:t>
      </w:r>
      <w:r w:rsidR="00E76781" w:rsidRPr="00D67D53">
        <w:rPr>
          <w:sz w:val="24"/>
          <w:szCs w:val="24"/>
        </w:rPr>
        <w:t xml:space="preserve"> için yarışmaya katılmadı b</w:t>
      </w:r>
      <w:r w:rsidR="00676085">
        <w:rPr>
          <w:sz w:val="24"/>
          <w:szCs w:val="24"/>
        </w:rPr>
        <w:t>ilgisi</w:t>
      </w:r>
      <w:r w:rsidR="00E76781" w:rsidRPr="00D67D53">
        <w:rPr>
          <w:sz w:val="24"/>
          <w:szCs w:val="24"/>
        </w:rPr>
        <w:t xml:space="preserve"> not edilecektir. Geç kalanlar ilk 30 </w:t>
      </w:r>
      <w:proofErr w:type="spellStart"/>
      <w:r w:rsidR="00E76781" w:rsidRPr="00D67D53">
        <w:rPr>
          <w:sz w:val="24"/>
          <w:szCs w:val="24"/>
        </w:rPr>
        <w:t>dk</w:t>
      </w:r>
      <w:proofErr w:type="spellEnd"/>
      <w:r w:rsidR="00E76781" w:rsidRPr="00D67D53">
        <w:rPr>
          <w:sz w:val="24"/>
          <w:szCs w:val="24"/>
        </w:rPr>
        <w:t xml:space="preserve"> içerisinde yarışmaya dahil olabileceklerdir.</w:t>
      </w:r>
    </w:p>
    <w:p w14:paraId="07BD5458" w14:textId="73F03ED3" w:rsidR="00E76781" w:rsidRPr="00D67D53" w:rsidRDefault="00E76781" w:rsidP="00D67D53">
      <w:pPr>
        <w:jc w:val="both"/>
        <w:rPr>
          <w:sz w:val="24"/>
          <w:szCs w:val="24"/>
        </w:rPr>
      </w:pPr>
      <w:r w:rsidRPr="00D67D53">
        <w:rPr>
          <w:sz w:val="24"/>
          <w:szCs w:val="24"/>
        </w:rPr>
        <w:t xml:space="preserve">3- Yarışmaya cep telefonu, saat bilgisayar, kitap vb. iletişim ve bilgi araçları ile girilmesine müsaade edilmeyecektir. </w:t>
      </w:r>
      <w:r w:rsidR="00676085">
        <w:rPr>
          <w:sz w:val="24"/>
          <w:szCs w:val="24"/>
        </w:rPr>
        <w:t>Varsa gözetmenler tarafından muhafaza edilecektir.</w:t>
      </w:r>
    </w:p>
    <w:p w14:paraId="3BFCC419" w14:textId="4B641C26" w:rsidR="00D1710F" w:rsidRPr="00D67D53" w:rsidRDefault="00E76781" w:rsidP="00D67D53">
      <w:pPr>
        <w:jc w:val="both"/>
        <w:rPr>
          <w:sz w:val="24"/>
          <w:szCs w:val="24"/>
        </w:rPr>
      </w:pPr>
      <w:r w:rsidRPr="00D67D53">
        <w:rPr>
          <w:sz w:val="24"/>
          <w:szCs w:val="24"/>
        </w:rPr>
        <w:t>4-</w:t>
      </w:r>
      <w:r w:rsidR="00BA540D" w:rsidRPr="00D67D53">
        <w:rPr>
          <w:sz w:val="24"/>
          <w:szCs w:val="24"/>
        </w:rPr>
        <w:t xml:space="preserve"> </w:t>
      </w:r>
      <w:r w:rsidR="00D1710F" w:rsidRPr="00D67D53">
        <w:rPr>
          <w:sz w:val="24"/>
          <w:szCs w:val="24"/>
        </w:rPr>
        <w:t>Sorular ve cevap seçeneklerine dair notlar tutularak dışarıya çıkarılmasına izin verilmeyecektir.</w:t>
      </w:r>
    </w:p>
    <w:p w14:paraId="6FCF750F" w14:textId="1193AD71" w:rsidR="005A0AC1" w:rsidRPr="00D67D53" w:rsidRDefault="00D1710F" w:rsidP="00D67D53">
      <w:pPr>
        <w:jc w:val="both"/>
        <w:rPr>
          <w:sz w:val="24"/>
          <w:szCs w:val="24"/>
        </w:rPr>
      </w:pPr>
      <w:r w:rsidRPr="00D67D53">
        <w:rPr>
          <w:sz w:val="24"/>
          <w:szCs w:val="24"/>
        </w:rPr>
        <w:t>5-Yarışmacılar görevlilerin her türlü uyarılarına uymak zorundadırlar.  Yarışma disiplinine uymayanların, ferdi veya toplu olarak kopya çekmeye teşebbüs edenlerin bu durumları gözetmenlerce tutanak altına alınacak ve cevap kağıtları değerlendirmeye alınmayacaktır.</w:t>
      </w:r>
    </w:p>
    <w:p w14:paraId="39A60405" w14:textId="643815C4" w:rsidR="00D1710F" w:rsidRPr="00D67D53" w:rsidRDefault="00D1710F" w:rsidP="00D67D53">
      <w:pPr>
        <w:jc w:val="both"/>
        <w:rPr>
          <w:sz w:val="24"/>
          <w:szCs w:val="24"/>
        </w:rPr>
      </w:pPr>
      <w:r w:rsidRPr="00D67D53">
        <w:rPr>
          <w:sz w:val="24"/>
          <w:szCs w:val="24"/>
        </w:rPr>
        <w:t xml:space="preserve">6-Yarışma başladıktan sonra adayların görevlilerle konuşmaları ve soru sormaları, birbirinden kalem, silgi vb. şeyler istemeleri, aynı şekilde görevlilerinde adaylarla </w:t>
      </w:r>
      <w:r w:rsidR="00260D71" w:rsidRPr="00D67D53">
        <w:rPr>
          <w:sz w:val="24"/>
          <w:szCs w:val="24"/>
        </w:rPr>
        <w:t>yakından ve</w:t>
      </w:r>
      <w:r w:rsidRPr="00D67D53">
        <w:rPr>
          <w:sz w:val="24"/>
          <w:szCs w:val="24"/>
        </w:rPr>
        <w:t xml:space="preserve"> alçak sesle konuşmaları engellenecektir.</w:t>
      </w:r>
    </w:p>
    <w:p w14:paraId="69719141" w14:textId="56A7FB89" w:rsidR="00D1710F" w:rsidRPr="00D67D53" w:rsidRDefault="00260D71" w:rsidP="00D67D53">
      <w:pPr>
        <w:jc w:val="both"/>
        <w:rPr>
          <w:sz w:val="24"/>
          <w:szCs w:val="24"/>
        </w:rPr>
      </w:pPr>
      <w:r w:rsidRPr="00D67D53">
        <w:rPr>
          <w:sz w:val="24"/>
          <w:szCs w:val="24"/>
        </w:rPr>
        <w:t>7- Yarışmaya ait soru kitapçıkları ve cevap kağıtları yarışmacılara ibraz edilmeyecektir.</w:t>
      </w:r>
      <w:r w:rsidR="00D1710F" w:rsidRPr="00D67D53">
        <w:rPr>
          <w:sz w:val="24"/>
          <w:szCs w:val="24"/>
        </w:rPr>
        <w:t xml:space="preserve"> </w:t>
      </w:r>
    </w:p>
    <w:p w14:paraId="05698FDD" w14:textId="53CFD9A0" w:rsidR="00260D71" w:rsidRPr="00D67D53" w:rsidRDefault="00260D71" w:rsidP="00D67D53">
      <w:pPr>
        <w:jc w:val="both"/>
        <w:rPr>
          <w:sz w:val="24"/>
          <w:szCs w:val="24"/>
        </w:rPr>
      </w:pPr>
      <w:r w:rsidRPr="00D67D53">
        <w:rPr>
          <w:sz w:val="24"/>
          <w:szCs w:val="24"/>
        </w:rPr>
        <w:t>8-Yarışma soru k</w:t>
      </w:r>
      <w:r w:rsidR="00D67D53" w:rsidRPr="00D67D53">
        <w:rPr>
          <w:sz w:val="24"/>
          <w:szCs w:val="24"/>
        </w:rPr>
        <w:t>i</w:t>
      </w:r>
      <w:r w:rsidRPr="00D67D53">
        <w:rPr>
          <w:sz w:val="24"/>
          <w:szCs w:val="24"/>
        </w:rPr>
        <w:t>tapçığını</w:t>
      </w:r>
      <w:r w:rsidR="00A56B76" w:rsidRPr="00D67D53">
        <w:rPr>
          <w:sz w:val="24"/>
          <w:szCs w:val="24"/>
        </w:rPr>
        <w:t>n</w:t>
      </w:r>
      <w:r w:rsidRPr="00D67D53">
        <w:rPr>
          <w:sz w:val="24"/>
          <w:szCs w:val="24"/>
        </w:rPr>
        <w:t xml:space="preserve"> </w:t>
      </w:r>
      <w:r w:rsidR="00A56B76" w:rsidRPr="00D67D53">
        <w:rPr>
          <w:sz w:val="24"/>
          <w:szCs w:val="24"/>
        </w:rPr>
        <w:t>kapak kısmındaki bi</w:t>
      </w:r>
      <w:r w:rsidR="00D67D53" w:rsidRPr="00D67D53">
        <w:rPr>
          <w:sz w:val="24"/>
          <w:szCs w:val="24"/>
        </w:rPr>
        <w:t>l</w:t>
      </w:r>
      <w:r w:rsidR="00A56B76" w:rsidRPr="00D67D53">
        <w:rPr>
          <w:sz w:val="24"/>
          <w:szCs w:val="24"/>
        </w:rPr>
        <w:t>giler ve cevap kağıdının adı, soyadı, imza bölümlerinin yer aldığı kısımlar tükenmez kalemle, diğer kısımlar ise kutucukların dışına taşmadan kurşun kalemle doldurulacaktır.</w:t>
      </w:r>
    </w:p>
    <w:p w14:paraId="55566571" w14:textId="7B506797" w:rsidR="00A56B76" w:rsidRPr="00D67D53" w:rsidRDefault="00A56B76" w:rsidP="00D67D53">
      <w:pPr>
        <w:jc w:val="both"/>
        <w:rPr>
          <w:sz w:val="24"/>
          <w:szCs w:val="24"/>
        </w:rPr>
      </w:pPr>
      <w:r w:rsidRPr="00D67D53">
        <w:rPr>
          <w:sz w:val="24"/>
          <w:szCs w:val="24"/>
        </w:rPr>
        <w:t xml:space="preserve">9-Cevap kağıtları optik okuyucuda okunacağından katlanmayacak, özellikle işaretlemeler esnasında </w:t>
      </w:r>
      <w:r w:rsidR="00D67D53" w:rsidRPr="00D67D53">
        <w:rPr>
          <w:sz w:val="24"/>
          <w:szCs w:val="24"/>
        </w:rPr>
        <w:t>kâğıdın</w:t>
      </w:r>
      <w:r w:rsidRPr="00D67D53">
        <w:rPr>
          <w:sz w:val="24"/>
          <w:szCs w:val="24"/>
        </w:rPr>
        <w:t xml:space="preserve"> zedelenmemesi ve yırtılmamasına dikkat edilecektir.</w:t>
      </w:r>
    </w:p>
    <w:p w14:paraId="5B75C07F" w14:textId="40B9D867" w:rsidR="00A56B76" w:rsidRPr="00D67D53" w:rsidRDefault="00A56B76" w:rsidP="00D67D53">
      <w:pPr>
        <w:jc w:val="both"/>
        <w:rPr>
          <w:sz w:val="24"/>
          <w:szCs w:val="24"/>
        </w:rPr>
      </w:pPr>
      <w:r w:rsidRPr="00D67D53">
        <w:rPr>
          <w:sz w:val="24"/>
          <w:szCs w:val="24"/>
        </w:rPr>
        <w:t>10- Yarışmacılar cevap kağıdındaki yanlış işaretlemeleri silerken, yumuşak silgi kullanmaları ve tamamen silinmiş olmasına dikkat etmeleri hususunda uyarılacaklardır.</w:t>
      </w:r>
    </w:p>
    <w:p w14:paraId="34AFCD52" w14:textId="56A3052A" w:rsidR="00A56B76" w:rsidRPr="00D67D53" w:rsidRDefault="00A56B76" w:rsidP="00D67D53">
      <w:pPr>
        <w:jc w:val="both"/>
        <w:rPr>
          <w:sz w:val="24"/>
          <w:szCs w:val="24"/>
        </w:rPr>
      </w:pPr>
      <w:r w:rsidRPr="00D67D53">
        <w:rPr>
          <w:sz w:val="24"/>
          <w:szCs w:val="24"/>
        </w:rPr>
        <w:t>11- Değerlendirme işlemleri cevap kağıdındaki kodlamalara göre yapıldığından, eksik ve hatalı kodlamalarda sorumluluk yarışmacıya ait olacaktır. Gerekli kodlamaları yapmayanların veya hatalı kodlayanların</w:t>
      </w:r>
      <w:r w:rsidR="00D67D53" w:rsidRPr="00D67D53">
        <w:rPr>
          <w:sz w:val="24"/>
          <w:szCs w:val="24"/>
        </w:rPr>
        <w:t>,</w:t>
      </w:r>
      <w:r w:rsidRPr="00D67D53">
        <w:rPr>
          <w:sz w:val="24"/>
          <w:szCs w:val="24"/>
        </w:rPr>
        <w:t xml:space="preserve"> adı ve soyadını yazmayanların, imzasını atmayanların cevap kağıtları değerlendirmeye alınmayacaktır.</w:t>
      </w:r>
    </w:p>
    <w:p w14:paraId="3F8EBBD6" w14:textId="76C563C8" w:rsidR="00A56B76" w:rsidRPr="00D67D53" w:rsidRDefault="00A56B76" w:rsidP="00D67D53">
      <w:pPr>
        <w:jc w:val="both"/>
        <w:rPr>
          <w:sz w:val="24"/>
          <w:szCs w:val="24"/>
        </w:rPr>
      </w:pPr>
      <w:r w:rsidRPr="00D67D53">
        <w:rPr>
          <w:sz w:val="24"/>
          <w:szCs w:val="24"/>
        </w:rPr>
        <w:t>12- Her bir adayın cevaplaması gereken soru ade</w:t>
      </w:r>
      <w:r w:rsidR="00676085">
        <w:rPr>
          <w:sz w:val="24"/>
          <w:szCs w:val="24"/>
        </w:rPr>
        <w:t>di</w:t>
      </w:r>
      <w:r w:rsidRPr="00D67D53">
        <w:rPr>
          <w:sz w:val="24"/>
          <w:szCs w:val="24"/>
        </w:rPr>
        <w:t xml:space="preserve"> </w:t>
      </w:r>
      <w:r w:rsidR="00676085">
        <w:rPr>
          <w:sz w:val="24"/>
          <w:szCs w:val="24"/>
        </w:rPr>
        <w:t>80</w:t>
      </w:r>
      <w:r w:rsidRPr="00D67D53">
        <w:rPr>
          <w:sz w:val="24"/>
          <w:szCs w:val="24"/>
        </w:rPr>
        <w:t xml:space="preserve"> olac</w:t>
      </w:r>
      <w:r w:rsidR="00676085">
        <w:rPr>
          <w:sz w:val="24"/>
          <w:szCs w:val="24"/>
        </w:rPr>
        <w:t>aktır.</w:t>
      </w:r>
      <w:r w:rsidRPr="00D67D53">
        <w:rPr>
          <w:sz w:val="24"/>
          <w:szCs w:val="24"/>
        </w:rPr>
        <w:t xml:space="preserve"> Her soru 1,25 puan değerindedir. Yanlış cevaplar dikkate alınmadan sadece doğru cevaplar üzerinden puanlama yapılacaktır.</w:t>
      </w:r>
    </w:p>
    <w:p w14:paraId="7C4A3CD1" w14:textId="5848BA7B" w:rsidR="00A56B76" w:rsidRPr="00D67D53" w:rsidRDefault="00A56B76" w:rsidP="00D67D53">
      <w:pPr>
        <w:jc w:val="both"/>
        <w:rPr>
          <w:sz w:val="24"/>
          <w:szCs w:val="24"/>
        </w:rPr>
      </w:pPr>
      <w:r w:rsidRPr="00D67D53">
        <w:rPr>
          <w:sz w:val="24"/>
          <w:szCs w:val="24"/>
        </w:rPr>
        <w:t xml:space="preserve">13- Yarışma süresi doksan (90) dakikadır. İlk </w:t>
      </w:r>
      <w:r w:rsidR="00D67D53" w:rsidRPr="00D67D53">
        <w:rPr>
          <w:sz w:val="24"/>
          <w:szCs w:val="24"/>
        </w:rPr>
        <w:t>30</w:t>
      </w:r>
      <w:r w:rsidRPr="00D67D53">
        <w:rPr>
          <w:sz w:val="24"/>
          <w:szCs w:val="24"/>
        </w:rPr>
        <w:t xml:space="preserve"> dakika içerisinde hiçbir adayın salondan çıkışına izin verilmeyecektir. Evrakını teslim ederek salonunu terk eden aday her ne sebeple olursa olsun tekrar sınavına devam ettirilmeyecektir.</w:t>
      </w:r>
    </w:p>
    <w:p w14:paraId="7AC4DF7C" w14:textId="46BBF3E5" w:rsidR="00D67D53" w:rsidRDefault="005E15DA" w:rsidP="00D67D53">
      <w:pPr>
        <w:jc w:val="both"/>
        <w:rPr>
          <w:sz w:val="24"/>
          <w:szCs w:val="24"/>
        </w:rPr>
      </w:pPr>
      <w:r w:rsidRPr="00D67D53">
        <w:rPr>
          <w:sz w:val="24"/>
          <w:szCs w:val="24"/>
        </w:rPr>
        <w:t xml:space="preserve">14- </w:t>
      </w:r>
      <w:r w:rsidR="00D67D53" w:rsidRPr="00D67D53">
        <w:rPr>
          <w:sz w:val="24"/>
          <w:szCs w:val="24"/>
        </w:rPr>
        <w:t>Yarışmacılar yarışma sınavını tamamlasalar bile sınavın son 20 dakikasında dışarı çıkarılmayacaktır. Ayrıca sınıf ve salonda en az 2 adayın bulunmasına dikkat edilerek kalan 2 adaydan biri sınavı bitirse bile diğer adayın sınavı tamamlanana kadar sınav salonunda beklemesi sağlanacaktır.</w:t>
      </w:r>
    </w:p>
    <w:p w14:paraId="338861C6" w14:textId="121BAAA5" w:rsidR="00BD12AE" w:rsidRDefault="00BD12AE" w:rsidP="00D67D53">
      <w:pPr>
        <w:jc w:val="both"/>
        <w:rPr>
          <w:sz w:val="24"/>
          <w:szCs w:val="24"/>
        </w:rPr>
      </w:pPr>
    </w:p>
    <w:p w14:paraId="4A6E3AE2" w14:textId="5BBBA4FF" w:rsidR="00BD12AE" w:rsidRPr="00D67D53" w:rsidRDefault="00BD12AE" w:rsidP="00D67D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ARTVİN İL MÜFTÜLÜĞÜ</w:t>
      </w:r>
    </w:p>
    <w:sectPr w:rsidR="00BD12AE" w:rsidRPr="00D67D53" w:rsidSect="00BD12A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51"/>
    <w:rsid w:val="00175451"/>
    <w:rsid w:val="00260D71"/>
    <w:rsid w:val="0028745E"/>
    <w:rsid w:val="004D66EF"/>
    <w:rsid w:val="00515187"/>
    <w:rsid w:val="005A0AC1"/>
    <w:rsid w:val="005E15DA"/>
    <w:rsid w:val="00617A41"/>
    <w:rsid w:val="00676085"/>
    <w:rsid w:val="00A179BB"/>
    <w:rsid w:val="00A56B76"/>
    <w:rsid w:val="00B371F5"/>
    <w:rsid w:val="00BA540D"/>
    <w:rsid w:val="00BD12AE"/>
    <w:rsid w:val="00D1710F"/>
    <w:rsid w:val="00D67D53"/>
    <w:rsid w:val="00E7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1D75"/>
  <w15:chartTrackingRefBased/>
  <w15:docId w15:val="{C69800B7-B808-4D11-BC09-AB90281E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MEYDAN</dc:creator>
  <cp:keywords/>
  <dc:description/>
  <cp:lastModifiedBy>Fatih MEYDAN</cp:lastModifiedBy>
  <cp:revision>2</cp:revision>
  <cp:lastPrinted>2018-12-14T13:15:00Z</cp:lastPrinted>
  <dcterms:created xsi:type="dcterms:W3CDTF">2018-12-17T08:07:00Z</dcterms:created>
  <dcterms:modified xsi:type="dcterms:W3CDTF">2018-12-17T08:07:00Z</dcterms:modified>
</cp:coreProperties>
</file>